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AB" w:rsidRDefault="00525DAB"/>
    <w:tbl>
      <w:tblPr>
        <w:tblStyle w:val="TableGrid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111"/>
      </w:tblGrid>
      <w:tr w:rsidR="00525DAB" w:rsidRPr="00927D38" w:rsidTr="00AA65E7">
        <w:trPr>
          <w:trHeight w:val="715"/>
        </w:trPr>
        <w:tc>
          <w:tcPr>
            <w:tcW w:w="2344" w:type="dxa"/>
          </w:tcPr>
          <w:p w:rsidR="00525DAB" w:rsidRDefault="00525DAB" w:rsidP="00525DAB">
            <w:pPr>
              <w:jc w:val="center"/>
              <w:rPr>
                <w:b/>
              </w:rPr>
            </w:pPr>
            <w:r>
              <w:rPr>
                <w:b/>
              </w:rPr>
              <w:t>Spellings group 1</w:t>
            </w:r>
          </w:p>
          <w:p w:rsidR="00525DAB" w:rsidRDefault="00525DAB" w:rsidP="00525DAB">
            <w:pPr>
              <w:jc w:val="center"/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525DAB" w:rsidRDefault="00525DAB" w:rsidP="00525DAB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00533D" w:rsidRDefault="00E12AC9" w:rsidP="00525D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16</w:t>
            </w:r>
          </w:p>
          <w:p w:rsidR="00525DAB" w:rsidRPr="00927D38" w:rsidRDefault="007C37A9" w:rsidP="00CE2569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 Date: </w:t>
            </w:r>
            <w:r w:rsidR="00E12AC9">
              <w:rPr>
                <w:b/>
                <w:i/>
              </w:rPr>
              <w:t>12</w:t>
            </w:r>
            <w:r w:rsidR="0000533D">
              <w:rPr>
                <w:b/>
                <w:i/>
              </w:rPr>
              <w:t>.4.19</w:t>
            </w:r>
          </w:p>
        </w:tc>
        <w:tc>
          <w:tcPr>
            <w:tcW w:w="2344" w:type="dxa"/>
          </w:tcPr>
          <w:p w:rsidR="00E12AC9" w:rsidRDefault="00525DAB" w:rsidP="00E12AC9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2</w:t>
            </w:r>
          </w:p>
          <w:p w:rsidR="00525DAB" w:rsidRDefault="00E12AC9" w:rsidP="00E12A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25DAB">
              <w:rPr>
                <w:b/>
              </w:rPr>
              <w:t>ords</w:t>
            </w:r>
            <w:r>
              <w:rPr>
                <w:b/>
              </w:rPr>
              <w:t xml:space="preserve"> from this term</w:t>
            </w:r>
            <w:r w:rsidR="00525DAB">
              <w:rPr>
                <w:b/>
              </w:rPr>
              <w:t xml:space="preserve"> </w:t>
            </w:r>
          </w:p>
          <w:p w:rsidR="00525DAB" w:rsidRDefault="00525DAB" w:rsidP="00525DAB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525DAB" w:rsidRPr="00927D38" w:rsidRDefault="00AA65E7" w:rsidP="00AA65E7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 Date: </w:t>
            </w:r>
            <w:r w:rsidR="00E12AC9">
              <w:rPr>
                <w:b/>
                <w:i/>
              </w:rPr>
              <w:t>12</w:t>
            </w:r>
            <w:r w:rsidR="0000533D">
              <w:rPr>
                <w:b/>
                <w:i/>
              </w:rPr>
              <w:t>.4.19</w:t>
            </w:r>
          </w:p>
        </w:tc>
        <w:tc>
          <w:tcPr>
            <w:tcW w:w="2111" w:type="dxa"/>
          </w:tcPr>
          <w:p w:rsidR="00525DAB" w:rsidRDefault="00525DAB" w:rsidP="00525DAB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3</w:t>
            </w:r>
          </w:p>
          <w:p w:rsidR="00E12AC9" w:rsidRDefault="00E12AC9" w:rsidP="00E12AC9">
            <w:pPr>
              <w:jc w:val="center"/>
              <w:rPr>
                <w:b/>
              </w:rPr>
            </w:pPr>
            <w:r>
              <w:rPr>
                <w:b/>
              </w:rPr>
              <w:t xml:space="preserve">Words from this term </w:t>
            </w:r>
          </w:p>
          <w:p w:rsidR="00525DAB" w:rsidRDefault="00525DAB" w:rsidP="00525DAB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927D38">
              <w:rPr>
                <w:b/>
                <w:i/>
              </w:rPr>
              <w:t>Look, say, cover, write, check</w:t>
            </w:r>
          </w:p>
          <w:p w:rsidR="00525DAB" w:rsidRPr="00927D38" w:rsidRDefault="00AA65E7" w:rsidP="00525DAB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 Date: </w:t>
            </w:r>
            <w:r w:rsidR="00E12AC9">
              <w:rPr>
                <w:b/>
                <w:i/>
              </w:rPr>
              <w:t>12</w:t>
            </w:r>
            <w:r w:rsidR="0000533D">
              <w:rPr>
                <w:b/>
                <w:i/>
              </w:rPr>
              <w:t>.4.19</w:t>
            </w:r>
          </w:p>
        </w:tc>
      </w:tr>
      <w:tr w:rsidR="0000533D" w:rsidRPr="008A7DA2" w:rsidTr="00AA65E7">
        <w:trPr>
          <w:trHeight w:val="284"/>
        </w:trPr>
        <w:tc>
          <w:tcPr>
            <w:tcW w:w="2344" w:type="dxa"/>
          </w:tcPr>
          <w:p w:rsidR="0000533D" w:rsidRPr="0000533D" w:rsidRDefault="00E12AC9" w:rsidP="0000533D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brother</w:t>
            </w:r>
          </w:p>
        </w:tc>
        <w:tc>
          <w:tcPr>
            <w:tcW w:w="2344" w:type="dxa"/>
          </w:tcPr>
          <w:p w:rsidR="0000533D" w:rsidRPr="008A7DA2" w:rsidRDefault="0000533D" w:rsidP="0000533D">
            <w:pPr>
              <w:spacing w:before="150" w:after="150"/>
              <w:textAlignment w:val="baseline"/>
              <w:outlineLvl w:val="3"/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though</w:t>
            </w:r>
          </w:p>
        </w:tc>
        <w:tc>
          <w:tcPr>
            <w:tcW w:w="2111" w:type="dxa"/>
          </w:tcPr>
          <w:p w:rsidR="0000533D" w:rsidRPr="008A7DA2" w:rsidRDefault="0000533D" w:rsidP="0000533D">
            <w:pPr>
              <w:spacing w:before="150" w:after="150"/>
              <w:textAlignment w:val="baseline"/>
              <w:outlineLvl w:val="3"/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though</w:t>
            </w:r>
          </w:p>
        </w:tc>
      </w:tr>
      <w:tr w:rsidR="0000533D" w:rsidRPr="008A7DA2" w:rsidTr="00AA65E7">
        <w:trPr>
          <w:trHeight w:val="292"/>
        </w:trPr>
        <w:tc>
          <w:tcPr>
            <w:tcW w:w="2344" w:type="dxa"/>
          </w:tcPr>
          <w:p w:rsidR="0000533D" w:rsidRPr="0000533D" w:rsidRDefault="00E12AC9" w:rsidP="0000533D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house</w:t>
            </w:r>
          </w:p>
        </w:tc>
        <w:tc>
          <w:tcPr>
            <w:tcW w:w="2344" w:type="dxa"/>
          </w:tcPr>
          <w:p w:rsidR="0000533D" w:rsidRPr="008A7DA2" w:rsidRDefault="0000533D" w:rsidP="0000533D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although</w:t>
            </w:r>
          </w:p>
        </w:tc>
        <w:tc>
          <w:tcPr>
            <w:tcW w:w="2111" w:type="dxa"/>
          </w:tcPr>
          <w:p w:rsidR="0000533D" w:rsidRPr="008A7DA2" w:rsidRDefault="0000533D" w:rsidP="0000533D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although</w:t>
            </w:r>
          </w:p>
        </w:tc>
      </w:tr>
      <w:tr w:rsidR="00E12AC9" w:rsidRPr="008A7DA2" w:rsidTr="00AA65E7">
        <w:trPr>
          <w:trHeight w:val="284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many</w:t>
            </w:r>
          </w:p>
        </w:tc>
        <w:tc>
          <w:tcPr>
            <w:tcW w:w="2344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kneel</w:t>
            </w:r>
          </w:p>
        </w:tc>
        <w:tc>
          <w:tcPr>
            <w:tcW w:w="2111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kneel</w:t>
            </w:r>
          </w:p>
        </w:tc>
      </w:tr>
      <w:tr w:rsidR="00E12AC9" w:rsidRPr="008A7DA2" w:rsidTr="00AA65E7">
        <w:trPr>
          <w:trHeight w:val="284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night</w:t>
            </w:r>
          </w:p>
        </w:tc>
        <w:tc>
          <w:tcPr>
            <w:tcW w:w="2344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knelt</w:t>
            </w:r>
          </w:p>
        </w:tc>
        <w:tc>
          <w:tcPr>
            <w:tcW w:w="2111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knelt</w:t>
            </w:r>
          </w:p>
        </w:tc>
      </w:tr>
      <w:tr w:rsidR="00E12AC9" w:rsidRPr="008A7DA2" w:rsidTr="00AA65E7">
        <w:trPr>
          <w:trHeight w:val="292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that</w:t>
            </w:r>
          </w:p>
        </w:tc>
        <w:tc>
          <w:tcPr>
            <w:tcW w:w="2344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readjust</w:t>
            </w:r>
          </w:p>
        </w:tc>
        <w:tc>
          <w:tcPr>
            <w:tcW w:w="2111" w:type="dxa"/>
          </w:tcPr>
          <w:p w:rsidR="00E12AC9" w:rsidRPr="00774E93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rearrange</w:t>
            </w:r>
          </w:p>
        </w:tc>
      </w:tr>
      <w:tr w:rsidR="00E12AC9" w:rsidRPr="008A7DA2" w:rsidTr="00AA65E7">
        <w:trPr>
          <w:trHeight w:val="284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took</w:t>
            </w:r>
          </w:p>
        </w:tc>
        <w:tc>
          <w:tcPr>
            <w:tcW w:w="2344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reinvent</w:t>
            </w:r>
          </w:p>
        </w:tc>
        <w:tc>
          <w:tcPr>
            <w:tcW w:w="2111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reassemble</w:t>
            </w:r>
          </w:p>
        </w:tc>
      </w:tr>
      <w:tr w:rsidR="00E12AC9" w:rsidRPr="008A7DA2" w:rsidTr="00AA65E7">
        <w:trPr>
          <w:trHeight w:val="46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take</w:t>
            </w:r>
          </w:p>
        </w:tc>
        <w:tc>
          <w:tcPr>
            <w:tcW w:w="2344" w:type="dxa"/>
          </w:tcPr>
          <w:p w:rsidR="00E12AC9" w:rsidRPr="001E4923" w:rsidRDefault="00E12AC9" w:rsidP="00E12AC9">
            <w:pPr>
              <w:rPr>
                <w:rFonts w:ascii="XCCW Joined 1Ea" w:hAnsi="XCCW Joined 1Ea" w:cs="Segoe UI"/>
                <w:color w:val="363636"/>
                <w:sz w:val="28"/>
                <w:szCs w:val="28"/>
              </w:rPr>
            </w:pPr>
            <w:r w:rsidRPr="001E4923">
              <w:rPr>
                <w:rFonts w:ascii="XCCW Joined 1Ea" w:hAnsi="XCCW Joined 1Ea" w:cs="Segoe UI"/>
                <w:color w:val="363636"/>
                <w:sz w:val="28"/>
                <w:szCs w:val="28"/>
              </w:rPr>
              <w:t> obvious</w:t>
            </w:r>
          </w:p>
        </w:tc>
        <w:tc>
          <w:tcPr>
            <w:tcW w:w="2111" w:type="dxa"/>
          </w:tcPr>
          <w:p w:rsidR="00E12AC9" w:rsidRPr="001E4923" w:rsidRDefault="00E12AC9" w:rsidP="00E12AC9">
            <w:pPr>
              <w:rPr>
                <w:rFonts w:ascii="XCCW Joined 1Ea" w:hAnsi="XCCW Joined 1Ea" w:cs="Segoe UI"/>
                <w:color w:val="363636"/>
                <w:sz w:val="28"/>
                <w:szCs w:val="28"/>
              </w:rPr>
            </w:pPr>
            <w:r w:rsidRPr="001E4923">
              <w:rPr>
                <w:rFonts w:ascii="XCCW Joined 1Ea" w:hAnsi="XCCW Joined 1Ea" w:cs="Segoe UI"/>
                <w:color w:val="363636"/>
                <w:sz w:val="28"/>
                <w:szCs w:val="28"/>
              </w:rPr>
              <w:t> obvious</w:t>
            </w:r>
          </w:p>
        </w:tc>
      </w:tr>
      <w:tr w:rsidR="00E12AC9" w:rsidRPr="008A7DA2" w:rsidTr="00AA65E7">
        <w:trPr>
          <w:trHeight w:val="46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were</w:t>
            </w:r>
          </w:p>
        </w:tc>
        <w:tc>
          <w:tcPr>
            <w:tcW w:w="2344" w:type="dxa"/>
          </w:tcPr>
          <w:p w:rsidR="00E12AC9" w:rsidRPr="001E4923" w:rsidRDefault="00E12AC9" w:rsidP="00E12AC9">
            <w:pPr>
              <w:rPr>
                <w:rFonts w:ascii="XCCW Joined 1Ea" w:hAnsi="XCCW Joined 1Ea" w:cs="Segoe UI"/>
                <w:color w:val="363636"/>
                <w:sz w:val="28"/>
                <w:szCs w:val="28"/>
              </w:rPr>
            </w:pPr>
            <w:r w:rsidRPr="001E4923">
              <w:rPr>
                <w:rFonts w:ascii="XCCW Joined 1Ea" w:hAnsi="XCCW Joined 1Ea" w:cs="Segoe UI"/>
                <w:color w:val="363636"/>
                <w:sz w:val="28"/>
                <w:szCs w:val="28"/>
              </w:rPr>
              <w:t> curious</w:t>
            </w:r>
          </w:p>
        </w:tc>
        <w:tc>
          <w:tcPr>
            <w:tcW w:w="2111" w:type="dxa"/>
          </w:tcPr>
          <w:p w:rsidR="00E12AC9" w:rsidRPr="001E4923" w:rsidRDefault="00E12AC9" w:rsidP="00E12AC9">
            <w:pPr>
              <w:rPr>
                <w:rFonts w:ascii="XCCW Joined 1Ea" w:hAnsi="XCCW Joined 1Ea" w:cs="Segoe UI"/>
                <w:color w:val="363636"/>
                <w:sz w:val="28"/>
                <w:szCs w:val="28"/>
              </w:rPr>
            </w:pPr>
            <w:r w:rsidRPr="001E4923">
              <w:rPr>
                <w:rFonts w:ascii="XCCW Joined 1Ea" w:hAnsi="XCCW Joined 1Ea" w:cs="Segoe UI"/>
                <w:color w:val="363636"/>
                <w:sz w:val="28"/>
                <w:szCs w:val="28"/>
              </w:rPr>
              <w:t> curious</w:t>
            </w:r>
          </w:p>
        </w:tc>
      </w:tr>
      <w:tr w:rsidR="00E12AC9" w:rsidRPr="008A7DA2" w:rsidTr="00AA65E7">
        <w:trPr>
          <w:trHeight w:val="46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what</w:t>
            </w:r>
          </w:p>
        </w:tc>
        <w:tc>
          <w:tcPr>
            <w:tcW w:w="2344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picture</w:t>
            </w:r>
          </w:p>
        </w:tc>
        <w:tc>
          <w:tcPr>
            <w:tcW w:w="2111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departure</w:t>
            </w:r>
          </w:p>
        </w:tc>
      </w:tr>
      <w:tr w:rsidR="00E12AC9" w:rsidRPr="008A7DA2" w:rsidTr="00AA65E7">
        <w:trPr>
          <w:trHeight w:val="46"/>
        </w:trPr>
        <w:tc>
          <w:tcPr>
            <w:tcW w:w="2344" w:type="dxa"/>
          </w:tcPr>
          <w:p w:rsidR="00E12AC9" w:rsidRPr="0000533D" w:rsidRDefault="00E12AC9" w:rsidP="00E12AC9">
            <w:pPr>
              <w:rPr>
                <w:rFonts w:ascii="XCCW Joined 1Ea" w:hAnsi="XCCW Joined 1Ea"/>
              </w:rPr>
            </w:pPr>
            <w:r>
              <w:rPr>
                <w:rFonts w:ascii="XCCW Joined 1Ea" w:hAnsi="XCCW Joined 1Ea"/>
              </w:rPr>
              <w:t>with</w:t>
            </w:r>
          </w:p>
        </w:tc>
        <w:tc>
          <w:tcPr>
            <w:tcW w:w="2344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moisture</w:t>
            </w:r>
          </w:p>
        </w:tc>
        <w:tc>
          <w:tcPr>
            <w:tcW w:w="2111" w:type="dxa"/>
          </w:tcPr>
          <w:p w:rsidR="00E12AC9" w:rsidRPr="008A7DA2" w:rsidRDefault="00E12AC9" w:rsidP="00E12A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sculpture</w:t>
            </w:r>
          </w:p>
        </w:tc>
      </w:tr>
      <w:tr w:rsidR="00222EB4" w:rsidRPr="008A7DA2" w:rsidTr="00AA65E7">
        <w:trPr>
          <w:trHeight w:val="46"/>
        </w:trPr>
        <w:tc>
          <w:tcPr>
            <w:tcW w:w="2344" w:type="dxa"/>
          </w:tcPr>
          <w:p w:rsidR="00222EB4" w:rsidRDefault="00222EB4" w:rsidP="00222EB4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344" w:type="dxa"/>
          </w:tcPr>
          <w:p w:rsidR="00222EB4" w:rsidRDefault="00222EB4" w:rsidP="00222EB4">
            <w:pPr>
              <w:rPr>
                <w:rFonts w:ascii="XCCW Joined 1Ea" w:hAnsi="XCCW Joined 1Ea"/>
                <w:sz w:val="28"/>
              </w:rPr>
            </w:pPr>
          </w:p>
          <w:p w:rsidR="00222EB4" w:rsidRPr="008A7DA2" w:rsidRDefault="00222EB4" w:rsidP="00222EB4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111" w:type="dxa"/>
          </w:tcPr>
          <w:p w:rsidR="00222EB4" w:rsidRDefault="00222EB4" w:rsidP="00222EB4"/>
        </w:tc>
      </w:tr>
      <w:tr w:rsidR="00222EB4" w:rsidRPr="008A7DA2" w:rsidTr="00AA65E7">
        <w:trPr>
          <w:trHeight w:val="46"/>
        </w:trPr>
        <w:tc>
          <w:tcPr>
            <w:tcW w:w="2344" w:type="dxa"/>
          </w:tcPr>
          <w:p w:rsidR="00222EB4" w:rsidRDefault="00222EB4" w:rsidP="00222EB4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344" w:type="dxa"/>
          </w:tcPr>
          <w:p w:rsidR="00222EB4" w:rsidRDefault="00222EB4" w:rsidP="00222EB4">
            <w:pPr>
              <w:rPr>
                <w:rFonts w:ascii="XCCW Joined 1Ea" w:hAnsi="XCCW Joined 1Ea"/>
                <w:sz w:val="28"/>
              </w:rPr>
            </w:pPr>
          </w:p>
          <w:p w:rsidR="00222EB4" w:rsidRPr="008A7DA2" w:rsidRDefault="00222EB4" w:rsidP="00222EB4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111" w:type="dxa"/>
          </w:tcPr>
          <w:p w:rsidR="00222EB4" w:rsidRDefault="00222EB4" w:rsidP="00222EB4"/>
        </w:tc>
      </w:tr>
    </w:tbl>
    <w:p w:rsidR="00525DAB" w:rsidRDefault="00525DAB">
      <w:r>
        <w:tab/>
      </w:r>
      <w:r>
        <w:tab/>
      </w:r>
      <w:r>
        <w:tab/>
      </w:r>
      <w:r>
        <w:tab/>
      </w:r>
      <w:r>
        <w:tab/>
      </w:r>
    </w:p>
    <w:p w:rsidR="005E7365" w:rsidRDefault="00525DAB">
      <w:r>
        <w:t xml:space="preserve"> </w:t>
      </w:r>
      <w:r w:rsidR="005E7365">
        <w:t xml:space="preserve">   </w:t>
      </w:r>
    </w:p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>
      <w:proofErr w:type="gramStart"/>
      <w:r>
        <w:t>Don’t</w:t>
      </w:r>
      <w:proofErr w:type="gramEnd"/>
      <w:r>
        <w:t xml:space="preserve"> forget the two extra words if you are in group 2 or 3!</w:t>
      </w:r>
    </w:p>
    <w:p w:rsidR="00C43910" w:rsidRDefault="00C43910"/>
    <w:p w:rsidR="00C43910" w:rsidRDefault="00C43910"/>
    <w:p w:rsidR="00C43910" w:rsidRDefault="00C43910"/>
    <w:sectPr w:rsidR="00C4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65"/>
    <w:rsid w:val="0000533D"/>
    <w:rsid w:val="00154F91"/>
    <w:rsid w:val="00222EB4"/>
    <w:rsid w:val="002F1FEC"/>
    <w:rsid w:val="003F2683"/>
    <w:rsid w:val="00433B7A"/>
    <w:rsid w:val="00525DAB"/>
    <w:rsid w:val="005E7365"/>
    <w:rsid w:val="007C37A9"/>
    <w:rsid w:val="00981490"/>
    <w:rsid w:val="00AA65E7"/>
    <w:rsid w:val="00B73220"/>
    <w:rsid w:val="00C43910"/>
    <w:rsid w:val="00CE2569"/>
    <w:rsid w:val="00D02B13"/>
    <w:rsid w:val="00E02225"/>
    <w:rsid w:val="00E12AC9"/>
    <w:rsid w:val="00E94065"/>
    <w:rsid w:val="00F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F675"/>
  <w15:chartTrackingRefBased/>
  <w15:docId w15:val="{1EAAAAAA-0388-4A4E-88E2-1997F0D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2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0222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Marriott</dc:creator>
  <cp:keywords/>
  <dc:description/>
  <cp:lastModifiedBy>Lynsey Marriott</cp:lastModifiedBy>
  <cp:revision>2</cp:revision>
  <cp:lastPrinted>2019-04-02T10:21:00Z</cp:lastPrinted>
  <dcterms:created xsi:type="dcterms:W3CDTF">2019-04-02T10:22:00Z</dcterms:created>
  <dcterms:modified xsi:type="dcterms:W3CDTF">2019-04-02T10:22:00Z</dcterms:modified>
</cp:coreProperties>
</file>